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Пример бизнес-процесса составления бюджета доходов и расходов (БДР)</w:t>
      </w:r>
    </w:p>
    <w:p>
      <w:pPr>
        <w:tabs>
          <w:tab w:pos="4669" w:val="left" w:leader="none"/>
          <w:tab w:pos="11042" w:val="left" w:leader="none"/>
        </w:tabs>
        <w:spacing w:before="151"/>
        <w:ind w:left="1128" w:right="0" w:firstLine="0"/>
        <w:jc w:val="left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Руководители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ЦФО</w:t>
        <w:tab/>
        <w:t>Финансовый</w:t>
      </w:r>
      <w:r>
        <w:rPr>
          <w:rFonts w:ascii="Georgia" w:hAnsi="Georgia"/>
          <w:spacing w:val="-4"/>
          <w:sz w:val="24"/>
        </w:rPr>
        <w:t> </w:t>
      </w:r>
      <w:r>
        <w:rPr>
          <w:rFonts w:ascii="Georgia" w:hAnsi="Georgia"/>
          <w:sz w:val="24"/>
        </w:rPr>
        <w:t>менеджер</w:t>
        <w:tab/>
        <w:t>Генеральный</w:t>
      </w:r>
      <w:r>
        <w:rPr>
          <w:rFonts w:ascii="Georgia" w:hAnsi="Georgia"/>
          <w:spacing w:val="-1"/>
          <w:sz w:val="24"/>
        </w:rPr>
        <w:t> </w:t>
      </w:r>
      <w:r>
        <w:rPr>
          <w:rFonts w:ascii="Georgia" w:hAnsi="Georgia"/>
          <w:sz w:val="24"/>
        </w:rPr>
        <w:t>директор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1"/>
        <w:rPr>
          <w:rFonts w:ascii="Georgia"/>
          <w:sz w:val="28"/>
        </w:rPr>
      </w:pPr>
    </w:p>
    <w:p>
      <w:pPr>
        <w:pStyle w:val="BodyText"/>
        <w:spacing w:before="95"/>
        <w:ind w:right="171"/>
        <w:jc w:val="center"/>
      </w:pPr>
      <w:r>
        <w:rPr>
          <w:rFonts w:ascii="Times New Roman" w:hAnsi="Times New Roman"/>
          <w:color w:val="0033CC"/>
          <w:u w:val="single" w:color="0033CC"/>
        </w:rPr>
        <w:t> </w:t>
      </w:r>
      <w:r>
        <w:rPr>
          <w:color w:val="0033CC"/>
          <w:u w:val="single" w:color="0033CC"/>
        </w:rPr>
        <w:t>Начало БП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620" w:bottom="280" w:left="1280" w:right="1060"/>
        </w:sectPr>
      </w:pPr>
    </w:p>
    <w:p>
      <w:pPr>
        <w:pStyle w:val="BodyText"/>
        <w:rPr>
          <w:sz w:val="18"/>
        </w:rPr>
      </w:pPr>
    </w:p>
    <w:p>
      <w:pPr>
        <w:pStyle w:val="BodyText"/>
        <w:ind w:left="3852" w:right="-15"/>
      </w:pPr>
      <w:r>
        <w:rPr/>
        <w:t>Результат выполнения БДР</w:t>
      </w:r>
      <w:r>
        <w:rPr>
          <w:spacing w:val="-7"/>
        </w:rPr>
        <w:t> </w:t>
      </w:r>
      <w:r>
        <w:rPr/>
        <w:t>прошлого года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707" w:right="-17"/>
      </w:pPr>
      <w:r>
        <w:rPr/>
        <w:t>Планы по доходам </w:t>
      </w:r>
      <w:r>
        <w:rPr>
          <w:spacing w:val="-3"/>
        </w:rPr>
        <w:t>на </w:t>
      </w:r>
      <w:r>
        <w:rPr/>
        <w:t>следующий</w:t>
      </w:r>
      <w:r>
        <w:rPr>
          <w:spacing w:val="-5"/>
        </w:rPr>
        <w:t> </w:t>
      </w:r>
      <w:r>
        <w:rPr/>
        <w:t>год</w:t>
      </w:r>
    </w:p>
    <w:p>
      <w:pPr>
        <w:pStyle w:val="BodyText"/>
        <w:spacing w:before="95"/>
        <w:ind w:left="751" w:right="5413"/>
      </w:pPr>
      <w:r>
        <w:rPr/>
        <w:br w:type="column"/>
      </w:r>
      <w:r>
        <w:rPr/>
        <w:t>Планы развития на следующий год</w:t>
      </w:r>
    </w:p>
    <w:p>
      <w:pPr>
        <w:spacing w:after="0"/>
        <w:sectPr>
          <w:type w:val="continuous"/>
          <w:pgSz w:w="16840" w:h="11910" w:orient="landscape"/>
          <w:pgMar w:top="620" w:bottom="280" w:left="1280" w:right="1060"/>
          <w:cols w:num="3" w:equalWidth="0">
            <w:col w:w="4938" w:space="40"/>
            <w:col w:w="1857" w:space="39"/>
            <w:col w:w="762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6840" w:h="11910" w:orient="landscape"/>
          <w:pgMar w:top="620" w:bottom="280" w:left="1280" w:right="1060"/>
        </w:sectPr>
      </w:pPr>
    </w:p>
    <w:p>
      <w:pPr>
        <w:pStyle w:val="BodyText"/>
        <w:spacing w:line="235" w:lineRule="auto" w:before="98"/>
        <w:ind w:left="3209" w:right="1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050003pt;margin-top:36.53384pt;width:180pt;height:26.25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9"/>
                    <w:ind w:left="144" w:right="152"/>
                  </w:pPr>
                  <w:r>
                    <w:rPr/>
                    <w:t>Готовят свои предложения по дополнениям в бюджеты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Проект БДР по ЦФО</w:t>
      </w:r>
    </w:p>
    <w:p>
      <w:pPr>
        <w:pStyle w:val="BodyText"/>
        <w:spacing w:line="235" w:lineRule="auto" w:before="98"/>
        <w:ind w:left="3209" w:right="-15"/>
      </w:pPr>
      <w:r>
        <w:rPr/>
        <w:br w:type="column"/>
      </w:r>
      <w:r>
        <w:rPr>
          <w:spacing w:val="-1"/>
        </w:rPr>
        <w:t>Проект </w:t>
      </w:r>
      <w:r>
        <w:rPr/>
        <w:t>БДР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35" w:lineRule="auto"/>
        <w:ind w:left="2735" w:right="1132"/>
      </w:pPr>
      <w:r>
        <w:rPr/>
        <w:pict>
          <v:shape style="position:absolute;margin-left:622.5pt;margin-top:-32.96616pt;width:134.25pt;height:17.5pt;mso-position-horizontal-relative:page;mso-position-vertical-relative:paragraph;z-index:1168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73"/>
                    <w:ind w:left="161"/>
                  </w:pPr>
                  <w:r>
                    <w:rPr/>
                    <w:t>Согласовывает проект БДР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91pt;margin-top:-41.46616pt;width:180pt;height:37.1pt;mso-position-horizontal-relative:page;mso-position-vertical-relative:paragraph;z-index:126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145" w:right="1098"/>
                  </w:pPr>
                  <w:r>
                    <w:rPr/>
                    <w:t>Анализирует исходные данные Формирует БДР по ЦФО</w:t>
                  </w:r>
                </w:p>
                <w:p>
                  <w:pPr>
                    <w:pStyle w:val="BodyText"/>
                    <w:ind w:left="145"/>
                  </w:pPr>
                  <w:r>
                    <w:rPr/>
                    <w:t>Направляет проект руководителям ЦФО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Согласованный БДР</w:t>
      </w:r>
    </w:p>
    <w:p>
      <w:pPr>
        <w:spacing w:after="0" w:line="235" w:lineRule="auto"/>
        <w:sectPr>
          <w:type w:val="continuous"/>
          <w:pgSz w:w="16840" w:h="11910" w:orient="landscape"/>
          <w:pgMar w:top="620" w:bottom="280" w:left="1280" w:right="1060"/>
          <w:cols w:num="3" w:equalWidth="0">
            <w:col w:w="4136" w:space="1533"/>
            <w:col w:w="3734" w:space="40"/>
            <w:col w:w="5057"/>
          </w:cols>
        </w:sectPr>
      </w:pPr>
    </w:p>
    <w:p>
      <w:pPr>
        <w:pStyle w:val="BodyText"/>
        <w:rPr>
          <w:sz w:val="23"/>
        </w:rPr>
      </w:pPr>
    </w:p>
    <w:p>
      <w:pPr>
        <w:pStyle w:val="BodyText"/>
        <w:ind w:left="4329"/>
        <w:rPr>
          <w:sz w:val="20"/>
        </w:rPr>
      </w:pPr>
      <w:r>
        <w:rPr>
          <w:position w:val="0"/>
          <w:sz w:val="20"/>
        </w:rPr>
        <w:pict>
          <v:shape style="width:180.15pt;height:21.8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69"/>
                    <w:ind w:left="140"/>
                  </w:pPr>
                  <w:r>
                    <w:rPr/>
                    <w:t>Консолидирует бюджеты ЦФО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8"/>
        <w:ind w:left="1828"/>
      </w:pPr>
      <w:r>
        <w:rPr/>
        <w:pict>
          <v:shape style="position:absolute;margin-left:612.75pt;margin-top:.903918pt;width:171pt;height:39.1pt;mso-position-horizontal-relative:page;mso-position-vertical-relative:paragraph;z-index:1144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148" w:right="123"/>
                  </w:pPr>
                  <w:r>
                    <w:rPr/>
                    <w:t>Назначает Бюджетное совещание (ГД, СД, ИД, ГБ), участвует в обсуждении, принимает решение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0.875pt;margin-top:15.903918pt;width:180.15pt;height:36.050pt;mso-position-horizontal-relative:page;mso-position-vertical-relative:paragraph;z-index:124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6"/>
                    <w:ind w:left="152" w:right="330"/>
                  </w:pPr>
                  <w:r>
                    <w:rPr/>
                    <w:t>Готовит финансовый анализ, направляет его участникам Бюджетного совещания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Предложения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620" w:bottom="280" w:left="1280" w:right="1060"/>
        </w:sectPr>
      </w:pPr>
    </w:p>
    <w:p>
      <w:pPr>
        <w:pStyle w:val="BodyText"/>
        <w:rPr>
          <w:sz w:val="21"/>
        </w:rPr>
      </w:pPr>
    </w:p>
    <w:p>
      <w:pPr>
        <w:pStyle w:val="BodyText"/>
        <w:spacing w:line="182" w:lineRule="exact" w:before="1"/>
        <w:ind w:right="574"/>
        <w:jc w:val="right"/>
      </w:pPr>
      <w:r>
        <w:rPr/>
        <w:t>Проект БДР,</w:t>
      </w:r>
    </w:p>
    <w:p>
      <w:pPr>
        <w:pStyle w:val="BodyText"/>
        <w:spacing w:line="182" w:lineRule="exact"/>
        <w:jc w:val="right"/>
      </w:pPr>
      <w:r>
        <w:rPr/>
        <w:t>финансовый анализ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jc w:val="right"/>
      </w:pPr>
      <w:r>
        <w:rPr/>
        <w:t>нет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before="1"/>
        <w:ind w:right="850"/>
        <w:jc w:val="right"/>
      </w:pPr>
      <w:r>
        <w:rPr/>
        <w:t>да</w:t>
      </w:r>
    </w:p>
    <w:p>
      <w:pPr>
        <w:pStyle w:val="BodyText"/>
        <w:spacing w:before="100"/>
        <w:ind w:left="679"/>
      </w:pPr>
      <w:r>
        <w:rPr/>
        <w:t>БДР утверждён?</w:t>
      </w:r>
    </w:p>
    <w:p>
      <w:pPr>
        <w:spacing w:after="0"/>
        <w:sectPr>
          <w:type w:val="continuous"/>
          <w:pgSz w:w="16840" w:h="11910" w:orient="landscape"/>
          <w:pgMar w:top="620" w:bottom="280" w:left="1280" w:right="1060"/>
          <w:cols w:num="3" w:equalWidth="0">
            <w:col w:w="9607" w:space="40"/>
            <w:col w:w="1366" w:space="39"/>
            <w:col w:w="344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847"/>
        <w:rPr>
          <w:sz w:val="20"/>
        </w:rPr>
      </w:pPr>
      <w:r>
        <w:rPr>
          <w:position w:val="0"/>
          <w:sz w:val="20"/>
        </w:rPr>
        <w:pict>
          <v:shape style="width:135pt;height:17.850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70"/>
                    <w:ind w:left="147"/>
                  </w:pPr>
                  <w:r>
                    <w:rPr/>
                    <w:t>Собирает новую версию БДР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58"/>
        <w:ind w:left="9150" w:right="4315"/>
      </w:pPr>
      <w:r>
        <w:rPr/>
        <w:pict>
          <v:shape style="position:absolute;margin-left:622.5pt;margin-top:-1.516101pt;width:134.25pt;height:26.95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9"/>
                    <w:ind w:left="133" w:right="504"/>
                  </w:pPr>
                  <w:r>
                    <w:rPr/>
                    <w:t>Возвращает БДР с замечаниями на доработку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pt;margin-top:7.583899pt;width:135pt;height:17.850pt;mso-position-horizontal-relative:page;mso-position-vertical-relative:paragraph;z-index:1216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145"/>
                  </w:pPr>
                  <w:r>
                    <w:rPr/>
                    <w:t>Дорабатывает БДР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Проект БДР с замечаниями</w:t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95"/>
        <w:ind w:right="1712"/>
        <w:jc w:val="right"/>
      </w:pPr>
      <w:r>
        <w:rPr/>
        <w:pict>
          <v:shape style="position:absolute;margin-left:285.75pt;margin-top:.403905pt;width:175.25pt;height:17.850pt;mso-position-horizontal-relative:page;mso-position-vertical-relative:paragraph;z-index:1192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67"/>
                    <w:ind w:left="147"/>
                  </w:pPr>
                  <w:r>
                    <w:rPr/>
                    <w:t>Вносит в 1С:УТ планы продаж и расходов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Утверждённый БДР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620" w:bottom="280" w:left="1280" w:right="106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jc w:val="right"/>
      </w:pPr>
      <w:r>
        <w:rPr/>
        <w:t>БДР в Excel</w:t>
      </w:r>
    </w:p>
    <w:p>
      <w:pPr>
        <w:pStyle w:val="BodyText"/>
        <w:spacing w:before="95"/>
        <w:ind w:left="1025" w:right="-18"/>
      </w:pPr>
      <w:r>
        <w:rPr/>
        <w:br w:type="column"/>
      </w:r>
      <w:r>
        <w:rPr/>
        <w:t>Планы косвенных расходов в 1С:УТ</w:t>
      </w:r>
    </w:p>
    <w:p>
      <w:pPr>
        <w:pStyle w:val="BodyText"/>
        <w:spacing w:before="95"/>
        <w:ind w:left="909" w:right="5437"/>
      </w:pPr>
      <w:r>
        <w:rPr/>
        <w:br w:type="column"/>
      </w:r>
      <w:r>
        <w:rPr/>
        <w:t>Планы продаж в 1С:УТ</w:t>
      </w:r>
    </w:p>
    <w:p>
      <w:pPr>
        <w:spacing w:after="0"/>
        <w:sectPr>
          <w:type w:val="continuous"/>
          <w:pgSz w:w="16840" w:h="11910" w:orient="landscape"/>
          <w:pgMar w:top="620" w:bottom="280" w:left="1280" w:right="1060"/>
          <w:cols w:num="3" w:equalWidth="0">
            <w:col w:w="4469" w:space="40"/>
            <w:col w:w="2357" w:space="39"/>
            <w:col w:w="7595"/>
          </w:cols>
        </w:sect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57.384998pt;margin-top:79.893021pt;width:740.05pt;height:485.8pt;mso-position-horizontal-relative:page;mso-position-vertical-relative:page;z-index:-5392" coordorigin="1148,1598" coordsize="14801,9716">
            <v:rect style="position:absolute;left:1157;top:1607;width:14781;height:9696" filled="false" stroked="true" strokeweight="1pt" strokecolor="#000000">
              <v:stroke dashstyle="solid"/>
            </v:rect>
            <v:shape style="position:absolute;left:13770;top:1764;width:2;height:7993" coordorigin="13771,1765" coordsize="0,7993" path="m13771,1765l13771,4347m13771,4697l13771,6134m13771,6916l13771,8416m13771,8955l13771,9758e" filled="false" stroked="true" strokeweight=".8pt" strokecolor="#000000">
              <v:path arrowok="t"/>
              <v:stroke dashstyle="shortdash"/>
            </v:shape>
            <v:shape style="position:absolute;left:7402;top:1764;width:2;height:7993" coordorigin="7402,1765" coordsize="0,7993" path="m7402,1765l7402,4177m7402,4919l7402,5639m7402,6075l7402,6434m7402,7155l7402,8059m7402,8416l7402,8598m7402,8955l7402,9134m7402,9491l7402,9758e" filled="false" stroked="true" strokeweight="1.5pt" strokecolor="#000000">
              <v:path arrowok="t"/>
              <v:stroke dashstyle="shortdash"/>
            </v:shape>
            <v:rect style="position:absolute;left:5820;top:4177;width:3600;height:742" filled="false" stroked="true" strokeweight=".75pt" strokecolor="#000000">
              <v:stroke dashstyle="solid"/>
            </v:rect>
            <v:shape style="position:absolute;left:12075;top:7515;width:3420;height:540" coordorigin="12075,7515" coordsize="3420,540" path="m13785,7515l12075,7785,13785,8055,15495,7785,13785,7515xe" filled="true" fillcolor="#ffffff" stroked="false">
              <v:path arrowok="t"/>
              <v:fill type="solid"/>
            </v:shape>
            <v:shape style="position:absolute;left:12075;top:7515;width:3420;height:540" coordorigin="12075,7515" coordsize="3420,540" path="m13785,7515l12075,7785,13785,8055,15495,7785,13785,7515xe" filled="false" stroked="true" strokeweight=".75pt" strokecolor="#000000">
              <v:path arrowok="t"/>
              <v:stroke dashstyle="solid"/>
            </v:shape>
            <v:shape style="position:absolute;left:11705;top:7775;width:2140;height:641" coordorigin="11705,7775" coordsize="2140,641" path="m13775,8296l13725,8296,13785,8416,13830,8326,13779,8326,13775,8322,13775,8296xm13775,8236l13775,8322,13779,8326,13791,8326,13795,8322,13795,8246,13785,8246,13775,8236xm13845,8296l13795,8296,13795,8322,13791,8326,13830,8326,13845,8296xm12081,7775l11710,7775,11705,7779,11705,8242,11710,8246,13775,8246,13775,8236,11725,8236,11715,8226,11725,8226,11725,7795,11715,7795,11725,7785,12085,7785,12085,7779,12081,7775xm13791,8226l11725,8226,11725,8236,13775,8236,13785,8246,13795,8246,13795,8230,13791,8226xm11725,8226l11715,8226,11725,8236,11725,8226xm11725,7785l11715,7795,11725,7795,11725,7785xm12085,7785l11725,7785,11725,7795,12081,7795,12085,7791,12085,7785xe" filled="true" fillcolor="#000000" stroked="false">
              <v:path arrowok="t"/>
              <v:fill type="solid"/>
            </v:shape>
            <v:shape style="position:absolute;left:6383;top:3431;width:128;height:128" type="#_x0000_t75" stroked="false">
              <v:imagedata r:id="rId5" o:title=""/>
            </v:shape>
            <v:shape style="position:absolute;left:13725;top:6906;width:2140;height:2545" coordorigin="13725,6906" coordsize="2140,2545" path="m13975,6910l13971,6906,13959,6906,13955,6910,13955,7205,13779,7205,13775,7209,13775,7395,13725,7395,13785,7515,13830,7425,13845,7395,13795,7395,13795,7225,13971,7225,13975,7221,13975,7205,13975,6910m15865,7779l15860,7775,15489,7775,15485,7779,15485,7791,15489,7795,15845,7795,15845,9381,14355,9381,14355,9331,14235,9391,14355,9451,14355,9401,15860,9401,15865,9397,15865,9391,15865,9381,15865,7795,15865,7785,15865,7779e" filled="true" fillcolor="#000000" stroked="false">
              <v:path arrowok="t"/>
              <v:fill type="solid"/>
            </v:shape>
            <v:shape style="position:absolute;left:7830;top:1933;width:1260;height:410" coordorigin="7830,1933" coordsize="1260,410" path="m8033,1933l7954,1949,7889,1993,7846,2058,7830,2138,7846,2218,7889,2283,7954,2327,8033,2343,8887,2343,8966,2327,9031,2283,9074,2218,9090,2138,9074,2058,9031,1993,8966,1949,8887,1933,8033,1933xe" filled="false" stroked="true" strokeweight=".75pt" strokecolor="#000000">
              <v:path arrowok="t"/>
              <v:stroke dashstyle="solid"/>
            </v:shape>
            <v:shape style="position:absolute;left:5686;top:2333;width:2784;height:425" coordorigin="5686,2333" coordsize="2784,425" path="m5736,2638l5686,2638,5746,2758,5791,2668,5740,2668,5736,2664,5736,2638xm8450,2474l5740,2474,5736,2478,5736,2664,5740,2668,5752,2668,5756,2664,5756,2494,5746,2494,5756,2484,8450,2484,8450,2474xm5806,2638l5756,2638,5756,2664,5752,2668,5791,2668,5806,2638xm5756,2484l5746,2494,5756,2494,5756,2484xm8470,2474l8460,2474,8450,2484,5756,2484,5756,2494,8466,2494,8470,2490,8470,2474xm8466,2333l8454,2333,8450,2337,8450,2484,8460,2474,8470,2474,8470,2337,8466,2333xe" filled="true" fillcolor="#000000" stroked="false">
              <v:path arrowok="t"/>
              <v:fill type="solid"/>
            </v:shape>
            <v:shape style="position:absolute;left:9225;top:7153;width:1943;height:902" coordorigin="9225,7153" coordsize="1943,902" path="m11168,7965l11116,7932,11019,7901,10944,7892,10862,7884,10774,7878,10682,7874,10586,7878,10498,7884,10417,7892,10341,7901,10241,7932,10197,7965,10178,7982,10104,8013,9975,8035,9892,8043,9804,8049,9711,8055,9616,8049,9528,8043,9446,8035,9370,8026,9271,7998,9225,7965,9225,7243,9241,7260,9271,7276,9370,7304,9446,7313,9528,7322,9616,7328,9711,7334,9804,7328,9892,7322,9975,7313,10051,7304,10147,7276,10211,7226,10241,7210,10341,7178,10417,7169,10498,7162,10586,7157,10682,7153,10774,7157,10862,7162,10944,7169,11019,7178,11116,7210,11168,7243,11168,7965xe" filled="false" stroked="true" strokeweight=".75pt" strokecolor="#000000">
              <v:path arrowok="t"/>
              <v:stroke dashstyle="solid"/>
            </v:shape>
            <v:rect style="position:absolute;left:12255;top:6134;width:3420;height:782" filled="false" stroked="true" strokeweight=".75pt" strokecolor="#000000">
              <v:stroke dashstyle="solid"/>
            </v:rect>
            <v:shape style="position:absolute;left:7400;top:6065;width:4855;height:1599" coordorigin="7400,6065" coordsize="4855,1599" path="m9225,7604l9205,7594,9105,7544,9105,7594,7420,7594,7420,6069,7416,6065,7404,6065,7400,6069,7400,7610,7404,7614,9105,7614,9105,7664,9205,7614,9225,7604m12255,6525l12235,6515,12135,6465,12135,6515,11705,6515,11701,6519,11701,7594,11162,7594,11158,7598,11158,7610,11162,7614,11717,7614,11721,7610,11721,7604,11721,7594,11721,6535,12135,6535,12135,6585,12235,6535,12255,6525e" filled="true" fillcolor="#000000" stroked="false">
              <v:path arrowok="t"/>
              <v:fill type="solid"/>
            </v:shape>
            <v:rect style="position:absolute;left:12435;top:8416;width:2700;height:539" filled="true" fillcolor="#ffffff" stroked="false">
              <v:fill type="solid"/>
            </v:rect>
            <v:rect style="position:absolute;left:12435;top:8416;width:2700;height:539" filled="false" stroked="true" strokeweight=".75pt" strokecolor="#000000">
              <v:stroke dashstyle="solid"/>
            </v:rect>
            <v:shape style="position:absolute;left:10275;top:8414;width:1800;height:720" coordorigin="10275,8414" coordsize="1800,720" path="m12075,9062l11988,9023,11868,9004,11792,8997,11710,8993,11625,8989,11535,8993,11454,8997,11379,9004,11309,9011,11216,9036,11175,9062,11158,9075,11090,9100,10970,9118,10893,9124,10812,9129,10725,9134,10637,9129,10555,9124,10480,9118,10409,9111,10318,9088,10275,9062,10275,8486,10290,8499,10318,8512,10409,8534,10480,8542,10555,8549,10637,8554,10725,8559,10812,8554,10893,8549,10970,8542,11041,8534,11129,8512,11189,8473,11216,8459,11309,8434,11379,8427,11454,8421,11535,8417,11625,8414,11710,8417,11792,8421,11868,8427,11937,8434,12027,8459,12075,8486,12075,9062xe" filled="false" stroked="true" strokeweight=".75pt" strokecolor="#000000">
              <v:path arrowok="t"/>
              <v:stroke dashstyle="solid"/>
            </v:shape>
            <v:shape style="position:absolute;left:12075;top:8676;width:370;height:158" type="#_x0000_t75" stroked="false">
              <v:imagedata r:id="rId6" o:title=""/>
            </v:shape>
            <v:shape style="position:absolute;left:8940;top:8717;width:1345;height:120" coordorigin="8940,8717" coordsize="1345,120" path="m9060,8717l8940,8777,9060,8837,9060,8787,9034,8787,9030,8783,9030,8771,9034,8767,9060,8767,9060,8717xm9060,8767l9034,8767,9030,8771,9030,8783,9034,8787,9060,8787,9060,8767xm9599,8767l9060,8767,9060,8787,9614,8787,9617,8784,9608,8784,9615,8777,9598,8777,9598,8768,9599,8767xm9618,8774l9608,8784,9617,8784,9618,8783,9618,8774xm10285,8774l9618,8774,9618,8783,9617,8784,10281,8784,10285,8780,10285,8774xm10281,8764l9602,8764,9598,8768,9598,8777,9608,8767,10284,8767,10281,8764xm10284,8767l9608,8767,9598,8777,9615,8777,9618,8774,10285,8774,10285,8768,10284,8767xe" filled="true" fillcolor="#000000" stroked="false">
              <v:path arrowok="t"/>
              <v:fill type="solid"/>
            </v:shape>
            <v:shape style="position:absolute;left:9200;top:4753;width:805;height:1114" coordorigin="9200,4753" coordsize="805,1114" path="m9597,5847l9204,5847,9200,5851,9200,5863,9204,5867,9613,5867,9617,5863,9617,5857,9597,5857,9597,5847xm9885,4803l9601,4803,9597,4807,9597,5857,9607,5847,9617,5847,9617,4823,9607,4823,9617,4813,9885,4813,9885,4803xm9617,5847l9607,5847,9597,5857,9617,5857,9617,5847xm9885,4753l9885,4873,9985,4823,9911,4823,9915,4819,9915,4807,9911,4803,9985,4803,9885,4753xm9617,4813l9607,4823,9617,4823,9617,4813xm9885,4813l9617,4813,9617,4823,9885,4823,9885,4813xm9985,4803l9911,4803,9915,4807,9915,4819,9911,4823,9985,4823,10005,4813,9985,4803xe" filled="true" fillcolor="#000000" stroked="false">
              <v:path arrowok="t"/>
              <v:fill type="solid"/>
            </v:shape>
            <v:rect style="position:absolute;left:6135;top:8059;width:2700;height:357" filled="false" stroked="true" strokeweight=".75pt" strokecolor="#000000">
              <v:stroke dashstyle="solid"/>
            </v:rect>
            <v:shape style="position:absolute;left:5765;top:7965;width:4492;height:822" coordorigin="5765,7965" coordsize="4492,822" path="m6250,8771l6246,8767,5785,8767,5785,8248,6015,8248,6015,8298,6115,8248,6135,8238,6115,8228,6015,8178,6015,8228,5769,8228,5765,8232,5765,8783,5769,8787,6246,8787,6250,8783,6250,8777,6250,8771m10257,8085l10242,8055,10197,7965,10137,8085,10187,8085,10187,8228,8829,8228,8825,8232,8825,8244,8829,8248,10203,8248,10207,8244,10207,8238,10207,8228,10207,8085,10257,8085e" filled="true" fillcolor="#000000" stroked="false">
              <v:path arrowok="t"/>
              <v:fill type="solid"/>
            </v:shape>
            <v:shape style="position:absolute;left:6915;top:10572;width:1440;height:541" coordorigin="6915,10572" coordsize="1440,541" path="m7147,10572l7073,10586,7010,10624,6960,10683,6927,10757,6915,10843,6927,10928,6960,11002,7010,11061,7073,11099,7147,11113,8123,11113,8197,11099,8260,11061,8310,11002,8343,10928,8355,10843,8343,10757,8310,10683,8260,10624,8197,10586,8123,10572,7147,10572xe" filled="false" stroked="true" strokeweight=".75pt" strokecolor="#000000">
              <v:path arrowok="t"/>
              <v:stroke dashstyle="solid"/>
            </v:shape>
            <v:rect style="position:absolute;left:12465;top:4347;width:2670;height:350" filled="false" stroked="true" strokeweight=".75pt" strokecolor="#000000">
              <v:stroke dashstyle="solid"/>
            </v:rect>
            <v:shape style="position:absolute;left:10005;top:4453;width:1080;height:720" coordorigin="10005,4453" coordsize="1080,720" path="m11085,5101l11033,5062,10961,5043,10866,5032,10815,5028,10761,5032,10667,5043,10594,5062,10545,5101,10535,5114,10464,5150,10376,5163,10275,5173,10222,5168,10128,5157,10054,5139,10005,5101,10005,4525,10014,4538,10031,4551,10128,4581,10222,4593,10275,4598,10327,4593,10422,4581,10494,4563,10545,4525,10553,4512,10570,4498,10626,4473,10712,4460,10815,4453,10866,4456,10961,4466,11033,4485,11085,4525,11085,5101xe" filled="false" stroked="true" strokeweight=".75pt" strokecolor="#000000">
              <v:path arrowok="t"/>
              <v:stroke dashstyle="solid"/>
            </v:shape>
            <v:shape style="position:absolute;left:11075;top:4463;width:1390;height:360" coordorigin="11075,4463" coordsize="1390,360" path="m11765,4803l11079,4803,11075,4807,11075,4819,11079,4823,11781,4823,11785,4819,11785,4813,11765,4813,11765,4803xm12345,4513l11769,4513,11765,4517,11765,4813,11775,4803,11785,4803,11785,4533,11775,4533,11785,4523,12345,4523,12345,4513xm11785,4803l11775,4803,11765,4813,11785,4813,11785,4803xm12345,4463l12345,4583,12445,4533,12371,4533,12375,4529,12375,4517,12371,4513,12445,4513,12345,4463xm11785,4523l11775,4533,11785,4533,11785,4523xm12345,4523l11785,4523,11785,4533,12345,4533,12345,4523xm12445,4513l12371,4513,12375,4517,12375,4529,12371,4533,12445,4533,12465,4523,12445,4513xe" filled="true" fillcolor="#000000" stroked="false">
              <v:path arrowok="t"/>
              <v:fill type="solid"/>
            </v:shape>
            <v:shape style="position:absolute;left:13305;top:4813;width:1620;height:720" coordorigin="13305,4813" coordsize="1620,720" path="m13305,4885l13305,5461,13319,5474,13343,5487,13379,5499,13426,5510,13489,5517,13557,5523,13631,5528,13710,5533,13788,5528,13862,5523,13930,5517,13994,5510,14038,5499,14074,5487,14099,5474,14115,5461,14127,5448,14152,5435,14188,5422,14236,5410,14299,5403,14366,5396,14439,5392,14520,5388,14925,5388,14925,4958,13710,4958,13631,4953,13557,4948,13489,4941,13426,4933,13379,4923,13343,4911,13319,4898,13305,4885xm14925,5388l14520,5388,14597,5392,14670,5396,14738,5403,14801,5410,14846,5422,14882,5435,14908,5448,14925,5461,14925,5388xm14520,4813l14439,4816,14366,4820,14299,4826,14236,4833,14188,4845,14152,4858,14127,4872,14115,4885,14099,4898,14074,4911,14038,4923,13994,4933,13930,4941,13862,4948,13788,4953,13710,4958,14925,4958,14925,4885,14908,4872,14882,4858,14846,4845,14801,4833,14738,4826,14670,4820,14597,4816,14520,4813xe" filled="true" fillcolor="#ffffff" stroked="false">
              <v:path arrowok="t"/>
              <v:fill type="solid"/>
            </v:shape>
            <v:shape style="position:absolute;left:13305;top:4813;width:1620;height:720" coordorigin="13305,4813" coordsize="1620,720" path="m14925,5461l14846,5422,14738,5403,14670,5396,14597,5392,14520,5388,14439,5392,14366,5396,14299,5403,14236,5410,14152,5435,14115,5461,14099,5474,14038,5499,13930,5517,13862,5523,13788,5528,13710,5533,13631,5528,13557,5523,13489,5517,13426,5510,13343,5487,13305,5461,13305,4885,13319,4898,13343,4911,13426,4933,13489,4941,13557,4948,13631,4953,13710,4958,13788,4953,13862,4948,13930,4941,13994,4933,14074,4911,14127,4872,14152,4858,14236,4833,14299,4826,14366,4820,14439,4816,14520,4813,14597,4816,14670,4820,14738,4826,14801,4833,14882,4858,14925,4885,14925,5461xe" filled="false" stroked="true" strokeweight=".75pt" strokecolor="#000000">
              <v:path arrowok="t"/>
              <v:stroke dashstyle="solid"/>
            </v:shape>
            <v:shape style="position:absolute;left:9225;top:4513;width:6280;height:2342" coordorigin="9225,4513" coordsize="6280,2342" path="m13315,5167l13311,5163,11259,5163,11255,5167,11255,6785,9345,6785,9345,6735,9225,6795,9345,6855,9345,6805,11271,6805,11275,6801,11275,6795,11275,6785,11275,5183,13311,5183,13315,5179,13315,5173,13315,5167m15505,4517l15501,4513,15129,4513,15125,4517,15125,4529,15129,4533,15485,4533,15485,5163,15045,5163,15045,5113,14925,5173,15045,5233,15045,5183,15501,5183,15505,5179,15505,5173,15505,5163,15505,4533,15505,4523,15505,4517e" filled="true" fillcolor="#000000" stroked="false">
              <v:path arrowok="t"/>
              <v:fill type="solid"/>
            </v:shape>
            <v:shape style="position:absolute;left:4981;top:2625;width:1530;height:1334" coordorigin="4981,2625" coordsize="1530,1334" path="m4981,2758l4981,3826,4994,3850,5017,3874,5051,3897,5095,3916,5155,3929,5219,3941,5289,3950,5364,3959,5437,3950,5507,3941,5572,3929,5632,3916,5673,3897,5707,3874,5731,3850,5746,3826,5758,3801,5781,3777,5815,3753,5860,3731,5919,3717,5983,3706,6052,3697,6128,3691,6511,3691,6511,2893,5364,2893,5289,2884,5219,2874,5155,2862,5095,2848,5051,2828,5017,2807,4994,2783,4981,2758xm6511,3691l6128,3691,6201,3697,6270,3706,6335,3717,6394,3731,6437,3753,6470,3777,6495,3801,6511,3826,6511,3691xm6128,2625l6052,2630,5983,2639,5919,2649,5860,2662,5815,2685,5781,2709,5758,2733,5746,2758,5731,2783,5707,2807,5673,2828,5632,2848,5572,2862,5507,2874,5437,2884,5364,2893,6511,2893,6511,2758,6495,2733,6470,2709,6437,2685,6394,2662,6335,2649,6270,2639,6201,2630,6128,2625xe" filled="true" fillcolor="#ffffff" stroked="false">
              <v:path arrowok="t"/>
              <v:fill type="solid"/>
            </v:shape>
            <v:shape style="position:absolute;left:4981;top:2625;width:1530;height:1334" coordorigin="4981,2625" coordsize="1530,1334" path="m6511,3826l6470,3777,6394,3731,6335,3717,6270,3706,6201,3697,6128,3691,6052,3697,5983,3706,5919,3717,5860,3731,5781,3777,5746,3826,5731,3850,5673,3897,5572,3929,5507,3941,5437,3950,5364,3959,5289,3950,5219,3941,5155,3929,5095,3916,5017,3874,4981,3826,4981,2758,4994,2783,5017,2807,5095,2848,5155,2862,5219,2874,5289,2884,5364,2893,5437,2884,5507,2874,5572,2862,5632,2848,5707,2807,5746,2758,5758,2733,5781,2709,5860,2662,5919,2649,5983,2639,6052,2630,6128,2625,6201,2630,6270,2639,6335,2649,6394,2662,6470,2709,6511,2758,6511,3826xe" filled="false" stroked="true" strokeweight=".75pt" strokecolor="#000000">
              <v:path arrowok="t"/>
              <v:stroke dashstyle="solid"/>
            </v:shape>
            <v:shape style="position:absolute;left:6810;top:2625;width:1545;height:1206" coordorigin="6810,2625" coordsize="1545,1206" path="m6810,2745l6810,3711,6823,3733,6847,3754,6881,3775,6925,3792,6986,3804,7051,3814,7121,3823,7196,3831,7271,3823,7341,3814,7406,3804,7467,3792,7509,3775,7543,3754,7567,3733,7583,3711,7594,3688,7618,3666,7652,3645,7698,3625,7758,3613,7822,3602,7892,3594,7969,3589,8355,3589,8355,2867,7196,2867,7121,2859,7051,2850,6986,2840,6925,2826,6881,2809,6847,2789,6823,2768,6810,2745xm8355,3589l7969,3589,8042,3594,8112,3602,8177,3613,8237,3625,8280,3645,8314,3666,8339,3688,8355,3711,8355,3589xm7969,2625l7892,2630,7822,2637,7758,2647,7698,2658,7652,2679,7618,2701,7594,2723,7583,2745,7567,2768,7543,2789,7509,2809,7467,2826,7406,2840,7341,2850,7271,2859,7196,2867,8355,2867,8355,2745,8339,2723,8314,2701,8280,2679,8237,2658,8177,2647,8112,2637,8042,2630,7969,2625xe" filled="true" fillcolor="#ffffff" stroked="false">
              <v:path arrowok="t"/>
              <v:fill type="solid"/>
            </v:shape>
            <v:shape style="position:absolute;left:6810;top:2625;width:3773;height:1206" coordorigin="6810,2625" coordsize="3773,1206" path="m8355,3711l8339,3688,8314,3666,8280,3645,8237,3625,8177,3613,8112,3602,8042,3594,7969,3589,7892,3594,7822,3602,7758,3613,7698,3625,7652,3645,7618,3666,7594,3688,7583,3711,7567,3733,7543,3754,7509,3775,7467,3792,7406,3804,7341,3814,7271,3823,7196,3831,7121,3823,7051,3814,6986,3804,6925,3792,6881,3775,6847,3754,6823,3733,6810,3711,6810,2745,6823,2768,6847,2789,6881,2809,6925,2826,6986,2840,7051,2850,7121,2859,7196,2867,7271,2859,7341,2850,7406,2840,7467,2826,7509,2809,7543,2789,7567,2768,7583,2745,7594,2723,7618,2701,7652,2679,7698,2658,7758,2647,7822,2637,7892,2630,7969,2625,8042,2630,8112,2637,8177,2647,8237,2658,8280,2679,8314,2701,8339,2723,8355,2745,8355,3711xm10583,3314l10564,3299,10534,3285,10494,3272,10443,3259,10372,3252,10295,3245,10212,3240,10125,3236,10034,3240,9952,3245,9875,3252,9804,3259,9751,3272,9710,3285,9682,3299,9668,3314,9650,3328,9621,3341,9581,3354,9531,3366,9459,3373,9382,3379,9299,3385,9210,3390,9121,3385,9038,3379,8961,3373,8890,3366,8837,3354,8796,3341,8769,3328,8753,3314,8753,2701,8769,2716,8796,2729,8837,2742,8890,2753,8961,2761,9038,2768,9121,2774,9210,2779,9299,2774,9382,2768,9459,2761,9531,2753,9581,2742,9621,2729,9650,2716,9668,2701,9682,2687,9710,2673,9751,2659,9804,2646,9875,2639,9952,2633,10034,2628,10125,2625,10212,2628,10295,2633,10372,2639,10443,2646,10494,2659,10534,2673,10564,2687,10583,2701,10583,3314xe" filled="false" stroked="true" strokeweight=".75pt" strokecolor="#000000">
              <v:path arrowok="t"/>
              <v:stroke dashstyle="solid"/>
            </v:shape>
            <v:shape style="position:absolute;left:5736;top:2333;width:3992;height:1844" coordorigin="5736,2333" coordsize="3992,1844" path="m9678,3308l9674,3304,9662,3304,9658,3308,9658,3773,7614,3773,7610,3777,7610,3994,7593,3994,7593,3705,7589,3701,7577,3701,7573,3705,7573,4010,7577,4014,7610,4014,7610,4050,7594,4057,7560,4057,7566,4070,7553,4076,5756,4068,6753,4068,5756,4058,5756,4058,5756,3820,5752,3816,5740,3816,5736,3820,5736,4073,5740,4078,7519,4096,7620,4177,7665,4087,7680,4057,7630,4057,7630,4014,7630,3998,7630,3793,9674,3793,9678,3789,9678,3773,9678,3308m9728,2581l9678,2581,9678,2494,9678,2478,9674,2474,8470,2474,8470,2337,8466,2333,8454,2333,8450,2337,8450,2474,7577,2474,7573,2478,7573,2625,7523,2625,7583,2745,7628,2655,7643,2625,7593,2625,7593,2494,8454,2494,8466,2494,9658,2494,9658,2581,9608,2581,9668,2701,9713,2611,9728,2581e" filled="true" fillcolor="#000000" stroked="false">
              <v:path arrowok="t"/>
              <v:fill type="solid"/>
            </v:shape>
            <v:shape style="position:absolute;left:12435;top:9031;width:1800;height:719" coordorigin="12435,9031" coordsize="1800,719" path="m12435,9102l12435,9678,12450,9691,12478,9704,12517,9716,12569,9727,12640,9734,12715,9740,12797,9745,12885,9750,12972,9745,13053,9740,13130,9734,13201,9727,13250,9716,13289,9704,13318,9691,13335,9678,13349,9665,13376,9652,13417,9639,13469,9627,13539,9620,13614,9614,13695,9609,13785,9606,14235,9606,14235,9175,12885,9175,12797,9171,12715,9165,12640,9159,12569,9151,12517,9141,12478,9129,12450,9116,12435,9102xm14235,9606l13785,9606,13870,9609,13952,9614,14028,9620,14097,9627,14148,9639,14187,9652,14216,9665,14235,9678,14235,9606xm13785,9031l13695,9034,13614,9038,13539,9044,13469,9051,13417,9063,13376,9076,13349,9089,13335,9102,13318,9116,13289,9129,13250,9141,13201,9151,13130,9159,13053,9165,12972,9171,12885,9175,14235,9175,14235,9102,14216,9089,14187,9076,14148,9063,14097,9051,14028,9044,13952,9038,13870,9034,13785,9031xe" filled="true" fillcolor="#ffffff" stroked="false">
              <v:path arrowok="t"/>
              <v:fill type="solid"/>
            </v:shape>
            <v:shape style="position:absolute;left:4710;top:9031;width:9525;height:1541" coordorigin="4710,9031" coordsize="9525,1541" path="m14235,9678l14216,9665,14187,9652,14148,9639,14097,9627,14028,9620,13952,9614,13870,9609,13785,9606,13695,9609,13614,9614,13539,9620,13469,9627,13417,9639,13376,9652,13349,9665,13335,9678,13318,9691,13289,9704,13250,9716,13201,9727,13130,9734,13053,9740,12972,9745,12885,9750,12797,9745,12715,9740,12640,9734,12569,9727,12517,9716,12478,9704,12450,9691,12435,9678,12435,9102,12450,9116,12478,9129,12517,9141,12569,9151,12640,9159,12715,9165,12797,9171,12885,9175,12972,9171,13053,9165,13130,9159,13201,9151,13250,9141,13289,9129,13318,9116,13335,9102,13349,9089,13376,9076,13417,9063,13469,9051,13539,9044,13614,9038,13695,9034,13785,9031,13870,9034,13952,9038,14028,9044,14097,9051,14148,9063,14187,9076,14216,9089,14235,9102,14235,9678xm6510,10500l6491,10487,6462,10474,6423,10461,6372,10449,6303,10442,6227,10436,6145,10431,6060,10428,5970,10431,5889,10436,5814,10442,5744,10449,5692,10461,5651,10474,5624,10487,5610,10500,5593,10513,5564,10526,5525,10538,5476,10549,5405,10556,5328,10562,5247,10567,5160,10572,5072,10567,4990,10562,4915,10556,4844,10549,4792,10538,4753,10526,4725,10513,4710,10500,4710,9924,4725,9938,4753,9951,4792,9963,4844,9973,4915,9981,4990,9987,5072,9993,5160,9997,5247,9993,5328,9987,5405,9981,5476,9973,5525,9963,5564,9951,5593,9938,5610,9924,5624,9911,5651,9898,5692,9885,5744,9873,5814,9866,5889,9860,5970,9856,6060,9853,6145,9856,6227,9860,6303,9866,6372,9873,6423,9885,6462,9898,6491,9911,6510,9924,6510,10500xm8460,10397l8441,10384,8412,10371,8373,10358,8322,10346,8253,10339,8177,10333,8095,10328,8010,10325,7920,10328,7839,10333,7764,10339,7694,10346,7642,10358,7601,10371,7574,10384,7560,10397,7543,10410,7514,10423,7475,10435,7426,10446,7355,10453,7278,10459,7197,10464,7110,10469,7022,10464,6940,10459,6865,10453,6794,10446,6742,10435,6703,10423,6675,10410,6660,10397,6660,9821,6675,9835,6703,9848,6742,9860,6794,9870,6865,9878,6940,9884,7022,9890,7110,9894,7197,9890,7278,9884,7355,9878,7426,9870,7475,9860,7514,9848,7543,9835,7560,9821,7574,9808,7601,9795,7642,9782,7694,9770,7764,9763,7839,9757,7920,9753,8010,9750,8095,9753,8177,9757,8253,9763,8322,9770,8373,9782,8412,9795,8441,9808,8460,9821,8460,10397xm10740,10397l10721,10384,10692,10371,10653,10358,10602,10346,10533,10339,10457,10333,10375,10328,10290,10325,10200,10328,10119,10333,10044,10339,9974,10346,9922,10358,9881,10371,9854,10384,9840,10397,9823,10410,9794,10423,9755,10435,9706,10446,9635,10453,9558,10459,9477,10464,9390,10469,9302,10464,9220,10459,9145,10453,9074,10446,9022,10435,8983,10423,8955,10410,8940,10397,8940,9821,8955,9835,8983,9848,9022,9860,9074,9870,9145,9878,9220,9884,9302,9890,9390,9894,9477,9890,9558,9884,9635,9878,9706,9870,9755,9860,9794,9848,9823,9835,9840,9821,9854,9808,9881,9795,9922,9782,9974,9770,10044,9763,10119,9757,10200,9753,10290,9750,10375,9753,10457,9757,10533,9763,10602,9770,10653,9782,10692,9795,10721,9808,10740,9821,10740,10397xe" filled="false" stroked="true" strokeweight=".75pt" strokecolor="#000000">
              <v:path arrowok="t"/>
              <v:stroke dashstyle="solid"/>
            </v:shape>
            <v:shape style="position:absolute;left:5550;top:9253;width:6895;height:671" coordorigin="5550,9253" coordsize="6895,671" path="m7480,9485l7476,9481,7464,9481,7460,9485,7460,9661,5604,9661,5600,9665,5600,9804,5550,9804,5610,9924,5655,9834,5670,9804,5620,9804,5620,9681,7476,9681,7480,9677,7480,9661,7480,9485m12445,9385l12441,9381,10840,9381,10840,9323,10840,9313,10840,9307,10836,9303,9345,9303,9345,9253,9225,9313,9345,9373,9345,9323,10820,9323,10820,9397,10824,9401,12441,9401,12445,9397,12445,9391,12445,9385e" filled="true" fillcolor="#000000" stroked="false">
              <v:path arrowok="t"/>
              <v:fill type="solid"/>
            </v:shape>
            <v:shape style="position:absolute;left:7460;top:9481;width:160;height:340" type="#_x0000_t75" stroked="false">
              <v:imagedata r:id="rId7" o:title=""/>
            </v:shape>
            <v:shape style="position:absolute;left:5600;top:9481;width:4300;height:1421" coordorigin="5600,9481" coordsize="4300,1421" path="m6915,10842l6895,10832,6795,10782,6795,10832,5620,10832,5620,10494,5616,10490,5604,10490,5600,10494,5600,10848,5604,10852,6795,10852,6795,10902,6895,10852,6915,10842m9900,9701l9850,9701,9850,9630,9850,9614,9846,9610,7480,9610,7480,9485,7476,9481,7464,9481,7460,9485,7460,9626,7464,9630,9830,9630,9830,9701,9780,9701,9840,9821,9885,9731,9900,9701e" filled="true" fillcolor="#000000" stroked="false">
              <v:path arrowok="t"/>
              <v:fill type="solid"/>
            </v:shape>
            <v:shape style="position:absolute;left:7513;top:10386;width:122;height:186" type="#_x0000_t75" stroked="false">
              <v:imagedata r:id="rId8" o:title=""/>
            </v:shape>
            <v:shape style="position:absolute;left:8355;top:10387;width:1495;height:515" coordorigin="8355,10387" coordsize="1495,515" path="m8475,10782l8355,10842,8475,10902,8475,10852,8449,10852,8445,10848,8445,10836,8449,10832,8475,10832,8475,10782xm8475,10832l8449,10832,8445,10836,8445,10848,8449,10852,8475,10852,8475,10832xm9830,10832l8475,10832,8475,10852,9846,10852,9850,10848,9850,10842,9830,10842,9830,10832xm9846,10387l9834,10387,9830,10391,9830,10842,9840,10832,9850,10832,9850,10391,9846,10387xm9850,10832l9840,10832,9830,10842,9850,10842,9850,10832xe" filled="true" fillcolor="#000000" stroked="false">
              <v:path arrowok="t"/>
              <v:fill type="solid"/>
            </v:shape>
            <v:shape style="position:absolute;left:3067;top:1939;width:2;height:7992" coordorigin="3067,1940" coordsize="0,7992" path="m3067,1940l3067,5279m3067,5804l3067,9932e" filled="false" stroked="true" strokeweight="1.5pt" strokecolor="#000000">
              <v:path arrowok="t"/>
              <v:stroke dashstyle="shortdash"/>
            </v:shape>
            <v:shape style="position:absolute;left:4335;top:4453;width:1275;height:720" coordorigin="4335,4453" coordsize="1275,720" path="m5610,5101l5548,5062,5463,5043,5351,5032,5291,5028,5228,5032,5117,5043,5030,5062,4973,5101,4960,5114,4877,5150,4773,5163,4654,5173,4591,5168,4480,5157,4393,5139,4335,5101,4335,4525,4346,4538,4365,4551,4430,4573,4534,4588,4654,4598,4715,4593,4827,4581,4912,4563,4973,4525,4982,4512,5002,4498,5068,4473,5170,4460,5291,4453,5351,4456,5463,4466,5548,4485,5610,4525,5610,5101xe" filled="false" stroked="true" strokeweight=".75pt" strokecolor="#000000">
              <v:path arrowok="t"/>
              <v:stroke dashstyle="solid"/>
            </v:shape>
            <v:rect style="position:absolute;left:5625;top:6434;width:3600;height:721" filled="true" fillcolor="#ffffff" stroked="false">
              <v:fill type="solid"/>
            </v:rect>
            <v:rect style="position:absolute;left:5625;top:6434;width:3600;height:721" filled="false" stroked="true" strokeweight=".75pt" strokecolor="#000000">
              <v:stroke dashstyle="solid"/>
            </v:rect>
            <v:shape style="position:absolute;left:2955;top:6075;width:1380;height:720" coordorigin="2955,6075" coordsize="1380,720" path="m2955,6147l2955,6723,2967,6736,2988,6749,3018,6761,3058,6772,3112,6779,3170,6785,3233,6790,3300,6795,3366,6790,3429,6785,3488,6779,3542,6772,3580,6761,3610,6749,3632,6736,3645,6723,3656,6710,3677,6697,3707,6684,3748,6672,3802,6665,3859,6658,3921,6654,3990,6650,4335,6650,4335,6220,3300,6220,3233,6215,3170,6210,3112,6203,3058,6195,3018,6185,2988,6173,2967,6160,2955,6147xm4335,6650l3990,6650,4055,6654,4118,6658,4176,6665,4229,6672,4268,6684,4298,6697,4320,6710,4335,6723,4335,6650xm3990,6075l3921,6078,3859,6082,3802,6088,3748,6095,3707,6107,3677,6120,3656,6134,3645,6147,3632,6160,3610,6173,3580,6185,3542,6195,3488,6203,3429,6210,3366,6215,3300,6220,4335,6220,4335,6147,4320,6134,4298,6120,4268,6107,4229,6095,4176,6088,4118,6082,4055,6078,3990,6075xe" filled="true" fillcolor="#ffffff" stroked="false">
              <v:path arrowok="t"/>
              <v:fill type="solid"/>
            </v:shape>
            <v:shape style="position:absolute;left:2955;top:6075;width:1380;height:720" coordorigin="2955,6075" coordsize="1380,720" path="m4335,6723l4268,6684,4176,6665,4055,6654,3990,6650,3921,6654,3859,6658,3748,6672,3677,6697,3645,6723,3632,6736,3542,6772,3429,6785,3366,6790,3300,6795,3233,6790,3170,6785,3058,6772,2988,6749,2955,6723,2955,6147,2967,6160,2988,6173,3058,6195,3170,6210,3233,6215,3300,6220,3366,6215,3429,6210,3542,6195,3610,6173,3656,6134,3677,6120,3748,6095,3859,6082,3921,6078,3990,6075,4055,6078,4118,6082,4229,6095,4298,6120,4335,6147,4335,6723xe" filled="false" stroked="true" strokeweight=".75pt" strokecolor="#000000">
              <v:path arrowok="t"/>
              <v:stroke dashstyle="solid"/>
            </v:shape>
            <v:shape style="position:absolute;left:5610;top:4538;width:220;height:275" type="#_x0000_t75" stroked="false">
              <v:imagedata r:id="rId9" o:title=""/>
            </v:shape>
            <v:shape style="position:absolute;left:3121;top:4803;width:2489;height:1641" coordorigin="3121,4803" coordsize="2489,1641" path="m3705,6027l3655,6027,3655,5949,3655,5933,3651,5929,3191,5929,3191,5798,3187,5794,3175,5794,3171,5798,3171,5945,3175,5949,3635,5949,3635,6027,3585,6027,3645,6147,3690,6057,3705,6027m4345,4807l4341,4803,3175,4803,3171,4807,3171,5159,3121,5159,3181,5279,3226,5189,3241,5159,3191,5159,3191,4823,4341,4823,4345,4819,4345,4813,4345,4807m5610,5857l5590,5847,5490,5797,5490,5847,4967,5847,4962,5851,4962,6424,4329,6424,4325,6428,4325,6440,4329,6444,4978,6444,4982,6440,4982,6434,4982,6424,4982,5867,5490,5867,5490,5917,5590,5867,5610,585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95"/>
        <w:ind w:right="2094"/>
        <w:jc w:val="center"/>
      </w:pPr>
      <w:r>
        <w:rPr>
          <w:rFonts w:ascii="Times New Roman" w:hAnsi="Times New Roman"/>
          <w:color w:val="0033CC"/>
          <w:u w:val="single" w:color="0033CC"/>
        </w:rPr>
        <w:t> </w:t>
      </w:r>
      <w:r>
        <w:rPr>
          <w:color w:val="0033CC"/>
          <w:u w:val="single" w:color="0033CC"/>
        </w:rPr>
        <w:t>Конец БП</w:t>
      </w:r>
    </w:p>
    <w:sectPr>
      <w:type w:val="continuous"/>
      <w:pgSz w:w="16840" w:h="11910" w:orient="landscape"/>
      <w:pgMar w:top="620" w:bottom="280" w:left="12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80"/>
      <w:ind w:left="420"/>
      <w:outlineLvl w:val="1"/>
    </w:pPr>
    <w:rPr>
      <w:rFonts w:ascii="Georgia" w:hAnsi="Georgia" w:eastAsia="Georgia" w:cs="Georgia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Питер-Консалт</dc:creator>
  <cp:keywords>Пример бизнес-процесса, бюджет доходов и расходов, БДР</cp:keywords>
  <dc:subject>Пример бизнес-процесса составления бюджета доходов и расходов (БДР)</dc:subject>
  <dc:title>Пример бизнес-процесса составления бюджета доходов и расходов (БДР)</dc:title>
  <dcterms:created xsi:type="dcterms:W3CDTF">2019-07-16T12:01:35Z</dcterms:created>
  <dcterms:modified xsi:type="dcterms:W3CDTF">2019-07-16T12:01:35Z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https://www.free-pdf-tools.ru/</vt:lpwstr>
  </property>
  <property fmtid="{D5CDD505-2E9C-101B-9397-08002B2CF9AE}" pid="4" name="LastSaved">
    <vt:filetime>2019-07-16T00:00:00Z</vt:filetime>
  </property>
</Properties>
</file>